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EC5" w:rsidRDefault="00174FF6" w:rsidP="00FD2D92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Tuesday 23</w:t>
      </w:r>
      <w:r w:rsidRPr="00174FF6">
        <w:rPr>
          <w:rFonts w:ascii="Comic Sans MS" w:hAnsi="Comic Sans MS"/>
          <w:sz w:val="32"/>
          <w:vertAlign w:val="superscript"/>
        </w:rPr>
        <w:t>rd</w:t>
      </w:r>
      <w:r w:rsidR="005779D7">
        <w:rPr>
          <w:rFonts w:ascii="Comic Sans MS" w:hAnsi="Comic Sans MS"/>
          <w:sz w:val="32"/>
        </w:rPr>
        <w:t xml:space="preserve"> February</w:t>
      </w:r>
      <w:r w:rsidR="00007A15">
        <w:rPr>
          <w:rFonts w:ascii="Comic Sans MS" w:hAnsi="Comic Sans MS"/>
          <w:sz w:val="32"/>
        </w:rPr>
        <w:t xml:space="preserve"> 2021</w:t>
      </w:r>
    </w:p>
    <w:p w:rsidR="00007A15" w:rsidRDefault="00174FF6" w:rsidP="00007A15">
      <w:pPr>
        <w:spacing w:after="0"/>
        <w:rPr>
          <w:rFonts w:ascii="Comic Sans MS" w:hAnsi="Comic Sans MS"/>
          <w:sz w:val="32"/>
        </w:rPr>
      </w:pPr>
      <w:r w:rsidRPr="00CA2236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D7827" wp14:editId="14F737CE">
                <wp:simplePos x="0" y="0"/>
                <wp:positionH relativeFrom="column">
                  <wp:posOffset>24765</wp:posOffset>
                </wp:positionH>
                <wp:positionV relativeFrom="paragraph">
                  <wp:posOffset>915035</wp:posOffset>
                </wp:positionV>
                <wp:extent cx="6501130" cy="2521585"/>
                <wp:effectExtent l="19050" t="19050" r="13970" b="120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1130" cy="2521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79D7" w:rsidRDefault="00174FF6">
                            <w:pPr>
                              <w:rPr>
                                <w:rFonts w:ascii="Comic Sans MS" w:hAnsi="Comic Sans MS"/>
                                <w:noProof/>
                                <w:sz w:val="32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lang w:eastAsia="en-GB"/>
                              </w:rPr>
                              <w:t>I can see…</w:t>
                            </w:r>
                          </w:p>
                          <w:p w:rsidR="00CA2236" w:rsidRDefault="00FD2D92">
                            <w:r>
                              <w:t xml:space="preserve"> </w:t>
                            </w:r>
                            <w:r w:rsidR="00174FF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D2D071" wp14:editId="74935212">
                                  <wp:extent cx="2632668" cy="1924386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39840" cy="19296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74FF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39E3D9" wp14:editId="4BCDF716">
                                  <wp:extent cx="3185327" cy="1855793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8882" cy="18578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D2D92" w:rsidRDefault="00FD2D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95pt;margin-top:72.05pt;width:511.9pt;height:198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" strokecolor="black [3213]" strokeweight="3pt">
                <v:textbox>
                  <w:txbxContent>
                    <w:p w:rsidR="005779D7" w:rsidRDefault="00174FF6">
                      <w:pPr>
                        <w:rPr>
                          <w:rFonts w:ascii="Comic Sans MS" w:hAnsi="Comic Sans MS"/>
                          <w:noProof/>
                          <w:sz w:val="32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lang w:eastAsia="en-GB"/>
                        </w:rPr>
                        <w:t>I can see…</w:t>
                      </w:r>
                    </w:p>
                    <w:p w:rsidR="00CA2236" w:rsidRDefault="00FD2D92">
                      <w:r>
                        <w:t xml:space="preserve"> </w:t>
                      </w:r>
                      <w:r w:rsidR="00174FF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D2D071" wp14:editId="74935212">
                            <wp:extent cx="2632668" cy="1924386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39840" cy="19296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74FF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39E3D9" wp14:editId="4BCDF716">
                            <wp:extent cx="3185327" cy="1855793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8882" cy="18578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D2D92" w:rsidRDefault="00FD2D92"/>
                  </w:txbxContent>
                </v:textbox>
                <w10:wrap type="square"/>
              </v:shape>
            </w:pict>
          </mc:Fallback>
        </mc:AlternateContent>
      </w:r>
      <w:r w:rsidR="00007A15">
        <w:rPr>
          <w:rFonts w:ascii="Comic Sans MS" w:hAnsi="Comic Sans MS"/>
          <w:sz w:val="32"/>
        </w:rPr>
        <w:t>MLJ:</w:t>
      </w:r>
      <w:r w:rsidR="00722763">
        <w:rPr>
          <w:rFonts w:ascii="Comic Sans MS" w:hAnsi="Comic Sans MS"/>
          <w:sz w:val="32"/>
        </w:rPr>
        <w:t xml:space="preserve"> to </w:t>
      </w:r>
      <w:r w:rsidR="005779D7">
        <w:rPr>
          <w:rFonts w:ascii="Comic Sans MS" w:hAnsi="Comic Sans MS"/>
          <w:sz w:val="32"/>
        </w:rPr>
        <w:t>write sentences</w:t>
      </w:r>
      <w:r>
        <w:rPr>
          <w:rFonts w:ascii="Comic Sans MS" w:hAnsi="Comic Sans MS"/>
          <w:sz w:val="32"/>
        </w:rPr>
        <w:t xml:space="preserve"> by writing the features of non-fiction texts</w:t>
      </w:r>
      <w:r w:rsidR="00722763">
        <w:rPr>
          <w:rFonts w:ascii="Comic Sans MS" w:hAnsi="Comic Sans MS"/>
          <w:sz w:val="32"/>
        </w:rPr>
        <w:t xml:space="preserve"> </w:t>
      </w:r>
      <w:r w:rsidR="00722763" w:rsidRPr="00722763">
        <w:rPr>
          <w:rFonts w:ascii="Comic Sans MS" w:hAnsi="Comic Sans MS"/>
          <w:sz w:val="32"/>
        </w:rPr>
        <w:sym w:font="Wingdings" w:char="F04A"/>
      </w:r>
      <w:r w:rsidR="00722763">
        <w:rPr>
          <w:rFonts w:ascii="Comic Sans MS" w:hAnsi="Comic Sans MS"/>
          <w:sz w:val="32"/>
        </w:rPr>
        <w:t xml:space="preserve"> </w:t>
      </w:r>
      <w:r w:rsidR="00722763" w:rsidRPr="00722763">
        <w:rPr>
          <w:rFonts w:ascii="Comic Sans MS" w:hAnsi="Comic Sans MS"/>
          <w:sz w:val="32"/>
        </w:rPr>
        <w:sym w:font="Wingdings" w:char="F04B"/>
      </w:r>
      <w:r w:rsidR="00722763">
        <w:rPr>
          <w:rFonts w:ascii="Comic Sans MS" w:hAnsi="Comic Sans MS"/>
          <w:sz w:val="32"/>
        </w:rPr>
        <w:t xml:space="preserve"> ?</w:t>
      </w:r>
    </w:p>
    <w:p w:rsidR="003E1843" w:rsidRPr="003E1843" w:rsidRDefault="003E1843" w:rsidP="003E1843">
      <w:pPr>
        <w:rPr>
          <w:rFonts w:ascii="Comic Sans MS" w:hAnsi="Comic Sans MS"/>
          <w:sz w:val="32"/>
        </w:rPr>
      </w:pPr>
    </w:p>
    <w:p w:rsidR="00FD2D92" w:rsidRDefault="00FD2D92" w:rsidP="003E1843">
      <w:pPr>
        <w:rPr>
          <w:rFonts w:ascii="Comic Sans MS" w:hAnsi="Comic Sans MS"/>
          <w:sz w:val="32"/>
        </w:rPr>
      </w:pPr>
    </w:p>
    <w:p w:rsidR="003E1843" w:rsidRDefault="003E1843" w:rsidP="003E1843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____________________________________________________</w:t>
      </w:r>
    </w:p>
    <w:p w:rsidR="003E1843" w:rsidRDefault="003E1843" w:rsidP="003E1843">
      <w:pPr>
        <w:rPr>
          <w:rFonts w:ascii="Comic Sans MS" w:hAnsi="Comic Sans MS"/>
          <w:sz w:val="32"/>
        </w:rPr>
      </w:pPr>
    </w:p>
    <w:p w:rsidR="003E1843" w:rsidRDefault="003E1843" w:rsidP="003E1843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____________________________________________________</w:t>
      </w:r>
    </w:p>
    <w:p w:rsidR="003E1843" w:rsidRDefault="003E1843" w:rsidP="003E1843">
      <w:pPr>
        <w:rPr>
          <w:rFonts w:ascii="Comic Sans MS" w:hAnsi="Comic Sans MS"/>
          <w:sz w:val="32"/>
        </w:rPr>
      </w:pPr>
    </w:p>
    <w:p w:rsidR="003E1843" w:rsidRDefault="003E1843" w:rsidP="003E1843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____________________________________________________</w:t>
      </w:r>
    </w:p>
    <w:p w:rsidR="003E1843" w:rsidRDefault="003E1843" w:rsidP="003E1843">
      <w:pPr>
        <w:rPr>
          <w:rFonts w:ascii="Comic Sans MS" w:hAnsi="Comic Sans MS"/>
          <w:sz w:val="32"/>
        </w:rPr>
      </w:pPr>
      <w:bookmarkStart w:id="0" w:name="_GoBack"/>
      <w:bookmarkEnd w:id="0"/>
    </w:p>
    <w:p w:rsidR="003E1843" w:rsidRPr="003E1843" w:rsidRDefault="003E1843" w:rsidP="003E1843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____________________________________________________</w:t>
      </w:r>
    </w:p>
    <w:p w:rsidR="003E1843" w:rsidRPr="003E1843" w:rsidRDefault="004A65DC" w:rsidP="003E1843">
      <w:pPr>
        <w:rPr>
          <w:rFonts w:ascii="Comic Sans MS" w:hAnsi="Comic Sans MS"/>
          <w:sz w:val="32"/>
        </w:rPr>
      </w:pPr>
      <w:r w:rsidRPr="003E1843">
        <w:rPr>
          <w:rFonts w:ascii="Comic Sans MS" w:hAnsi="Comic Sans MS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D9D75D" wp14:editId="3E27B785">
                <wp:simplePos x="0" y="0"/>
                <wp:positionH relativeFrom="column">
                  <wp:posOffset>13879</wp:posOffset>
                </wp:positionH>
                <wp:positionV relativeFrom="paragraph">
                  <wp:posOffset>80415</wp:posOffset>
                </wp:positionV>
                <wp:extent cx="6581775" cy="2181225"/>
                <wp:effectExtent l="19050" t="0" r="47625" b="47625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2181225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65DC" w:rsidRDefault="004A65DC" w:rsidP="004A65D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" o:spid="_x0000_s1027" style="position:absolute;margin-left:1.1pt;margin-top:6.35pt;width:518.25pt;height:17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formulas/>
                <v:path arrowok="t" o:connecttype="custom" o:connectlocs="715006,1321711;329089,1281470;1055522,1762097;886711,1781334;2510521,1973706;2408747,1885851;4391964,1754624;4351285,1851012;5199755,1158978;5695064,1519284;6368172,775244;6147561,910358;5838888,273966;5850467,337787;4430205,199542;4543253,118150;3373312,238319;3428008,168136;2132983,262151;2331045,330213;628773,797207;594188,725560" o:connectangles="0,0,0,0,0,0,0,0,0,0,0,0,0,0,0,0,0,0,0,0,0,0" textboxrect="0,0,43200,43200"/>
                <v:textbox>
                  <w:txbxContent>
                    <w:p w:rsidR="004A65DC" w:rsidRDefault="004A65DC" w:rsidP="004A65DC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3E1843" w:rsidRPr="003E1843" w:rsidRDefault="004A65DC" w:rsidP="003E1843">
      <w:pPr>
        <w:rPr>
          <w:rFonts w:ascii="Comic Sans MS" w:hAnsi="Comic Sans MS"/>
          <w:sz w:val="32"/>
        </w:rPr>
      </w:pPr>
      <w:r w:rsidRPr="003E1843">
        <w:rPr>
          <w:rFonts w:ascii="Comic Sans MS" w:hAnsi="Comic Sans MS"/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438E56" wp14:editId="46B86D88">
                <wp:simplePos x="0" y="0"/>
                <wp:positionH relativeFrom="column">
                  <wp:posOffset>918845</wp:posOffset>
                </wp:positionH>
                <wp:positionV relativeFrom="paragraph">
                  <wp:posOffset>78740</wp:posOffset>
                </wp:positionV>
                <wp:extent cx="4652010" cy="1256030"/>
                <wp:effectExtent l="0" t="0" r="1524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2010" cy="1256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A15" w:rsidRDefault="00007A15" w:rsidP="00007A15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</w:pPr>
                            <w:r w:rsidRPr="00007A15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Red bubble challenge:</w:t>
                            </w:r>
                          </w:p>
                          <w:p w:rsidR="00007A15" w:rsidRDefault="00174FF6" w:rsidP="00007A15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What does ‘non-fiction’ mean?</w:t>
                            </w:r>
                          </w:p>
                          <w:p w:rsidR="00174FF6" w:rsidRDefault="00174FF6" w:rsidP="00007A15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174FF6" w:rsidRPr="00007A15" w:rsidRDefault="00174FF6" w:rsidP="00007A15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72.35pt;margin-top:6.2pt;width:366.3pt;height:9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" strokecolor="white [3212]">
                <v:textbox>
                  <w:txbxContent>
                    <w:p w:rsidR="00007A15" w:rsidRDefault="00007A15" w:rsidP="00007A15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8"/>
                        </w:rPr>
                      </w:pPr>
                      <w:r w:rsidRPr="00007A15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Red bubble challenge:</w:t>
                      </w:r>
                    </w:p>
                    <w:p w:rsidR="00007A15" w:rsidRDefault="00174FF6" w:rsidP="00007A15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What does ‘non-fiction’ mean?</w:t>
                      </w:r>
                    </w:p>
                    <w:p w:rsidR="00174FF6" w:rsidRDefault="00174FF6" w:rsidP="00007A15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174FF6" w:rsidRPr="00007A15" w:rsidRDefault="00174FF6" w:rsidP="00007A15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E1843" w:rsidRPr="003E1843" w:rsidRDefault="003E1843" w:rsidP="003E1843">
      <w:pPr>
        <w:rPr>
          <w:rFonts w:ascii="Comic Sans MS" w:hAnsi="Comic Sans MS"/>
          <w:sz w:val="32"/>
        </w:rPr>
      </w:pPr>
    </w:p>
    <w:p w:rsidR="003E1843" w:rsidRDefault="003E1843" w:rsidP="003E1843">
      <w:pPr>
        <w:tabs>
          <w:tab w:val="left" w:pos="2280"/>
        </w:tabs>
        <w:rPr>
          <w:rFonts w:ascii="Comic Sans MS" w:hAnsi="Comic Sans MS"/>
          <w:sz w:val="32"/>
        </w:rPr>
      </w:pPr>
    </w:p>
    <w:p w:rsidR="00140667" w:rsidRPr="002E25BE" w:rsidRDefault="00140667" w:rsidP="002E25BE">
      <w:pPr>
        <w:tabs>
          <w:tab w:val="left" w:pos="1266"/>
        </w:tabs>
        <w:rPr>
          <w:rFonts w:ascii="Comic Sans MS" w:hAnsi="Comic Sans MS"/>
          <w:sz w:val="32"/>
        </w:rPr>
      </w:pPr>
    </w:p>
    <w:sectPr w:rsidR="00140667" w:rsidRPr="002E25BE" w:rsidSect="00007A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A15"/>
    <w:rsid w:val="00007A15"/>
    <w:rsid w:val="00140667"/>
    <w:rsid w:val="00174FF6"/>
    <w:rsid w:val="002E25BE"/>
    <w:rsid w:val="003E1843"/>
    <w:rsid w:val="00425E15"/>
    <w:rsid w:val="00476EC5"/>
    <w:rsid w:val="004A65DC"/>
    <w:rsid w:val="005779D7"/>
    <w:rsid w:val="00722763"/>
    <w:rsid w:val="00B35AAE"/>
    <w:rsid w:val="00BC5BCE"/>
    <w:rsid w:val="00CA2236"/>
    <w:rsid w:val="00FD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5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A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5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Hartman</dc:creator>
  <cp:lastModifiedBy>Maria Hartman</cp:lastModifiedBy>
  <cp:revision>2</cp:revision>
  <dcterms:created xsi:type="dcterms:W3CDTF">2021-02-22T16:20:00Z</dcterms:created>
  <dcterms:modified xsi:type="dcterms:W3CDTF">2021-02-22T16:20:00Z</dcterms:modified>
</cp:coreProperties>
</file>